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D9" w:rsidRPr="00A8174B" w:rsidRDefault="000120D9" w:rsidP="000120D9">
      <w:pPr>
        <w:spacing w:afterLines="100"/>
        <w:ind w:rightChars="100" w:right="210"/>
        <w:rPr>
          <w:rFonts w:ascii="黑体" w:eastAsia="黑体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附件16</w:t>
      </w:r>
    </w:p>
    <w:p w:rsidR="000120D9" w:rsidRDefault="000120D9" w:rsidP="000120D9">
      <w:pPr>
        <w:pStyle w:val="2"/>
        <w:spacing w:after="0" w:line="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4A7A28">
        <w:rPr>
          <w:rFonts w:ascii="方正小标宋简体" w:eastAsia="方正小标宋简体" w:hAnsi="宋体" w:hint="eastAsia"/>
          <w:sz w:val="44"/>
          <w:szCs w:val="44"/>
        </w:rPr>
        <w:t>关于××党支部书记、副书记</w:t>
      </w:r>
    </w:p>
    <w:p w:rsidR="000120D9" w:rsidRPr="004A7A28" w:rsidRDefault="000120D9" w:rsidP="000120D9">
      <w:pPr>
        <w:pStyle w:val="2"/>
        <w:spacing w:after="0" w:line="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4A7A28">
        <w:rPr>
          <w:rFonts w:ascii="方正小标宋简体" w:eastAsia="方正小标宋简体" w:hAnsi="宋体" w:hint="eastAsia"/>
          <w:sz w:val="44"/>
          <w:szCs w:val="44"/>
        </w:rPr>
        <w:t>换届选举结果的报告</w:t>
      </w:r>
    </w:p>
    <w:p w:rsidR="000120D9" w:rsidRPr="00A8174B" w:rsidRDefault="000120D9" w:rsidP="000120D9">
      <w:pPr>
        <w:tabs>
          <w:tab w:val="left" w:pos="6480"/>
        </w:tabs>
        <w:jc w:val="center"/>
        <w:rPr>
          <w:rFonts w:ascii="黑体" w:eastAsia="黑体" w:hAnsi="宋体"/>
          <w:sz w:val="32"/>
          <w:szCs w:val="32"/>
        </w:rPr>
      </w:pPr>
      <w:r w:rsidRPr="00A8174B">
        <w:rPr>
          <w:rFonts w:ascii="黑体" w:eastAsia="黑体" w:hAnsi="宋体" w:hint="eastAsia"/>
          <w:sz w:val="32"/>
          <w:szCs w:val="32"/>
        </w:rPr>
        <w:t>（未设支委会党支部适用）</w:t>
      </w:r>
    </w:p>
    <w:p w:rsidR="000120D9" w:rsidRDefault="000120D9" w:rsidP="000120D9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0120D9" w:rsidRPr="002F2C0C" w:rsidRDefault="000120D9" w:rsidP="000120D9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>××党总支：</w:t>
      </w:r>
    </w:p>
    <w:p w:rsidR="000120D9" w:rsidRPr="002F2C0C" w:rsidRDefault="000120D9" w:rsidP="000120D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>按照批复，我支部于××年×月×日召开党员大会，选举产生了新一届党支部书记、副书记。</w:t>
      </w:r>
    </w:p>
    <w:p w:rsidR="000120D9" w:rsidRPr="002F2C0C" w:rsidRDefault="000120D9" w:rsidP="000120D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>大会应到正式党员××人，因病、因事请假××人，实到××人，到会党员占应到党员人数的××%。</w:t>
      </w:r>
    </w:p>
    <w:p w:rsidR="000120D9" w:rsidRPr="002F2C0C" w:rsidRDefault="000120D9" w:rsidP="000120D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>会议采用无记名投票方式进行选举，计票结果（以得赞成票多少为序）是：×××得××票，×××得××票。按照规定，×××当选为书记、×××当选为副书记。</w:t>
      </w:r>
    </w:p>
    <w:p w:rsidR="000120D9" w:rsidRPr="002F2C0C" w:rsidRDefault="000120D9" w:rsidP="000120D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>妥否，请批示。</w:t>
      </w:r>
    </w:p>
    <w:p w:rsidR="000120D9" w:rsidRDefault="000120D9" w:rsidP="000120D9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0120D9" w:rsidRPr="002F2C0C" w:rsidRDefault="000120D9" w:rsidP="000120D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>附：××党支部书记、副书记选举计票结果报告单</w:t>
      </w:r>
    </w:p>
    <w:p w:rsidR="000120D9" w:rsidRPr="002F2C0C" w:rsidRDefault="000120D9" w:rsidP="000120D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120D9" w:rsidRPr="002F2C0C" w:rsidRDefault="000120D9" w:rsidP="000120D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 xml:space="preserve">                             ××党支部</w:t>
      </w:r>
    </w:p>
    <w:p w:rsidR="000120D9" w:rsidRPr="002F2C0C" w:rsidRDefault="000120D9" w:rsidP="000120D9">
      <w:pPr>
        <w:spacing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 w:rsidRPr="002F2C0C">
        <w:rPr>
          <w:rFonts w:ascii="仿宋_GB2312" w:eastAsia="仿宋_GB2312" w:hAnsi="宋体" w:hint="eastAsia"/>
          <w:sz w:val="32"/>
          <w:szCs w:val="32"/>
        </w:rPr>
        <w:t>××年×月×日</w:t>
      </w:r>
    </w:p>
    <w:p w:rsidR="000120D9" w:rsidRDefault="000120D9" w:rsidP="000120D9">
      <w:pPr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0120D9" w:rsidRDefault="000120D9" w:rsidP="000120D9">
      <w:pPr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0120D9" w:rsidRPr="00A8174B" w:rsidRDefault="000120D9" w:rsidP="000120D9">
      <w:pPr>
        <w:pStyle w:val="2"/>
        <w:spacing w:after="0" w:line="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××党支部书记、副书记选举计票结果报告单</w:t>
      </w:r>
    </w:p>
    <w:p w:rsidR="000120D9" w:rsidRPr="00A8174B" w:rsidRDefault="000120D9" w:rsidP="000120D9">
      <w:pPr>
        <w:tabs>
          <w:tab w:val="left" w:pos="6480"/>
        </w:tabs>
        <w:jc w:val="center"/>
        <w:rPr>
          <w:rFonts w:ascii="黑体" w:eastAsia="黑体" w:hAnsi="宋体"/>
          <w:sz w:val="32"/>
          <w:szCs w:val="32"/>
        </w:rPr>
      </w:pPr>
      <w:r w:rsidRPr="00A8174B">
        <w:rPr>
          <w:rFonts w:ascii="黑体" w:eastAsia="黑体" w:hAnsi="宋体" w:hint="eastAsia"/>
          <w:sz w:val="32"/>
          <w:szCs w:val="32"/>
        </w:rPr>
        <w:lastRenderedPageBreak/>
        <w:t>（未设支委会党支部适用）</w:t>
      </w:r>
    </w:p>
    <w:p w:rsidR="000120D9" w:rsidRDefault="000120D9" w:rsidP="000120D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120D9" w:rsidRPr="00D8337C" w:rsidRDefault="000120D9" w:rsidP="000120D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8337C">
        <w:rPr>
          <w:rFonts w:ascii="仿宋_GB2312" w:eastAsia="仿宋_GB2312" w:hint="eastAsia"/>
          <w:sz w:val="32"/>
          <w:szCs w:val="32"/>
        </w:rPr>
        <w:t>本次选举应到正式党员xx名；实到正式党员xx名；发出选票xx张；收回选票xx张，其中有效票xx张，无效票xx张。选举有效。</w:t>
      </w:r>
    </w:p>
    <w:p w:rsidR="000120D9" w:rsidRPr="00D8337C" w:rsidRDefault="000120D9" w:rsidP="000120D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8337C">
        <w:rPr>
          <w:rFonts w:ascii="仿宋_GB2312" w:eastAsia="仿宋_GB2312" w:hint="eastAsia"/>
          <w:sz w:val="32"/>
          <w:szCs w:val="32"/>
        </w:rPr>
        <w:t>书记选举计票如下（以获得赞成票多少为序）：</w:t>
      </w:r>
    </w:p>
    <w:tbl>
      <w:tblPr>
        <w:tblW w:w="0" w:type="auto"/>
        <w:tblInd w:w="10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36"/>
        <w:gridCol w:w="2841"/>
        <w:gridCol w:w="2841"/>
      </w:tblGrid>
      <w:tr w:rsidR="000120D9" w:rsidRPr="00623D53" w:rsidTr="0072557F">
        <w:tc>
          <w:tcPr>
            <w:tcW w:w="1036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841" w:type="dxa"/>
          </w:tcPr>
          <w:p w:rsidR="000120D9" w:rsidRPr="00623D53" w:rsidRDefault="000120D9" w:rsidP="0072557F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841" w:type="dxa"/>
          </w:tcPr>
          <w:p w:rsidR="000120D9" w:rsidRPr="00623D53" w:rsidRDefault="000120D9" w:rsidP="0072557F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赞成票</w:t>
            </w:r>
          </w:p>
        </w:tc>
      </w:tr>
      <w:tr w:rsidR="000120D9" w:rsidRPr="00623D53" w:rsidTr="0072557F">
        <w:trPr>
          <w:trHeight w:val="300"/>
        </w:trPr>
        <w:tc>
          <w:tcPr>
            <w:tcW w:w="1036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841" w:type="dxa"/>
          </w:tcPr>
          <w:p w:rsidR="000120D9" w:rsidRPr="00623D53" w:rsidRDefault="000120D9" w:rsidP="0072557F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ab/>
            </w:r>
          </w:p>
        </w:tc>
        <w:tc>
          <w:tcPr>
            <w:tcW w:w="2841" w:type="dxa"/>
          </w:tcPr>
          <w:p w:rsidR="000120D9" w:rsidRPr="00623D53" w:rsidRDefault="000120D9" w:rsidP="0072557F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20D9" w:rsidRPr="00623D53" w:rsidTr="0072557F">
        <w:trPr>
          <w:trHeight w:val="300"/>
        </w:trPr>
        <w:tc>
          <w:tcPr>
            <w:tcW w:w="1036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2841" w:type="dxa"/>
          </w:tcPr>
          <w:p w:rsidR="000120D9" w:rsidRPr="00623D53" w:rsidRDefault="000120D9" w:rsidP="0072557F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2841" w:type="dxa"/>
          </w:tcPr>
          <w:p w:rsidR="000120D9" w:rsidRPr="00623D53" w:rsidRDefault="000120D9" w:rsidP="0072557F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</w:tr>
      <w:tr w:rsidR="000120D9" w:rsidRPr="00623D53" w:rsidTr="0072557F">
        <w:trPr>
          <w:trHeight w:val="315"/>
        </w:trPr>
        <w:tc>
          <w:tcPr>
            <w:tcW w:w="1036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2841" w:type="dxa"/>
          </w:tcPr>
          <w:p w:rsidR="000120D9" w:rsidRPr="00623D53" w:rsidRDefault="000120D9" w:rsidP="0072557F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0120D9" w:rsidRPr="00623D53" w:rsidRDefault="000120D9" w:rsidP="0072557F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120D9" w:rsidRPr="00D8337C" w:rsidRDefault="000120D9" w:rsidP="000120D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8337C">
        <w:rPr>
          <w:rFonts w:ascii="仿宋_GB2312" w:eastAsia="仿宋_GB2312" w:hint="eastAsia"/>
          <w:sz w:val="32"/>
          <w:szCs w:val="32"/>
        </w:rPr>
        <w:t>副书记选举计票如下（以获得赞成票多少为序）：</w:t>
      </w:r>
    </w:p>
    <w:tbl>
      <w:tblPr>
        <w:tblW w:w="0" w:type="auto"/>
        <w:tblInd w:w="1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94"/>
        <w:gridCol w:w="2676"/>
        <w:gridCol w:w="2841"/>
      </w:tblGrid>
      <w:tr w:rsidR="000120D9" w:rsidRPr="00623D53" w:rsidTr="0072557F">
        <w:tc>
          <w:tcPr>
            <w:tcW w:w="994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676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841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赞成票</w:t>
            </w:r>
          </w:p>
        </w:tc>
      </w:tr>
      <w:tr w:rsidR="000120D9" w:rsidRPr="00623D53" w:rsidTr="0072557F">
        <w:trPr>
          <w:trHeight w:val="300"/>
        </w:trPr>
        <w:tc>
          <w:tcPr>
            <w:tcW w:w="994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676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ab/>
            </w:r>
          </w:p>
        </w:tc>
        <w:tc>
          <w:tcPr>
            <w:tcW w:w="2841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20D9" w:rsidRPr="00623D53" w:rsidTr="0072557F">
        <w:trPr>
          <w:trHeight w:val="300"/>
        </w:trPr>
        <w:tc>
          <w:tcPr>
            <w:tcW w:w="994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2676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…</w:t>
            </w:r>
          </w:p>
        </w:tc>
        <w:tc>
          <w:tcPr>
            <w:tcW w:w="2841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23D53">
              <w:rPr>
                <w:rFonts w:ascii="仿宋_GB2312" w:eastAsia="仿宋_GB2312" w:hint="eastAsia"/>
                <w:sz w:val="32"/>
                <w:szCs w:val="32"/>
              </w:rPr>
              <w:t>….</w:t>
            </w:r>
          </w:p>
        </w:tc>
      </w:tr>
      <w:tr w:rsidR="000120D9" w:rsidRPr="00623D53" w:rsidTr="0072557F">
        <w:trPr>
          <w:trHeight w:val="315"/>
        </w:trPr>
        <w:tc>
          <w:tcPr>
            <w:tcW w:w="994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76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</w:tcPr>
          <w:p w:rsidR="000120D9" w:rsidRPr="00623D53" w:rsidRDefault="000120D9" w:rsidP="0072557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120D9" w:rsidRPr="00D8337C" w:rsidRDefault="000120D9" w:rsidP="000120D9">
      <w:pPr>
        <w:spacing w:before="100" w:beforeAutospacing="1"/>
        <w:rPr>
          <w:rFonts w:ascii="仿宋_GB2312" w:eastAsia="仿宋_GB2312"/>
          <w:sz w:val="32"/>
          <w:szCs w:val="32"/>
        </w:rPr>
      </w:pPr>
      <w:r w:rsidRPr="00D8337C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Pr="00D8337C">
        <w:rPr>
          <w:rFonts w:ascii="仿宋_GB2312" w:eastAsia="仿宋_GB2312" w:hint="eastAsia"/>
          <w:sz w:val="32"/>
          <w:szCs w:val="32"/>
        </w:rPr>
        <w:t xml:space="preserve"> 监票人：xxx</w:t>
      </w:r>
    </w:p>
    <w:p w:rsidR="000120D9" w:rsidRPr="00D8337C" w:rsidRDefault="000120D9" w:rsidP="000120D9">
      <w:pPr>
        <w:ind w:rightChars="186" w:right="391"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Pr="00D8337C">
        <w:rPr>
          <w:rFonts w:ascii="仿宋_GB2312" w:eastAsia="仿宋_GB2312" w:hint="eastAsia"/>
          <w:sz w:val="32"/>
          <w:szCs w:val="32"/>
        </w:rPr>
        <w:t>xx年x月x日</w:t>
      </w:r>
    </w:p>
    <w:p w:rsidR="00BF25F5" w:rsidRDefault="000120D9" w:rsidP="000120D9">
      <w:r w:rsidRPr="00D8337C">
        <w:rPr>
          <w:rFonts w:ascii="仿宋_GB2312" w:eastAsia="仿宋_GB2312" w:hAnsi="宋体" w:hint="eastAsia"/>
          <w:sz w:val="32"/>
          <w:szCs w:val="32"/>
        </w:rPr>
        <w:br w:type="page"/>
      </w:r>
    </w:p>
    <w:sectPr w:rsidR="00BF25F5" w:rsidSect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20D9"/>
    <w:rsid w:val="000120D9"/>
    <w:rsid w:val="00BF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0120D9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0120D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2016-05-07T01:20:00Z</dcterms:created>
  <dcterms:modified xsi:type="dcterms:W3CDTF">2016-05-07T01:20:00Z</dcterms:modified>
</cp:coreProperties>
</file>